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83F57" w14:textId="570FAC02" w:rsidR="00342A77" w:rsidRPr="00342A77" w:rsidRDefault="00342A77" w:rsidP="00342A77">
      <w:pPr>
        <w:spacing w:after="0"/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342A77">
        <w:rPr>
          <w:rFonts w:ascii="Times New Roman" w:hAnsi="Times New Roman" w:cs="Times New Roman"/>
          <w:bCs/>
          <w:color w:val="FF0000"/>
          <w:sz w:val="32"/>
          <w:szCs w:val="32"/>
        </w:rPr>
        <w:t>Приемная комиссия СПб ГБПОУ «Медицинский техникум № 9» информирует:</w:t>
      </w:r>
    </w:p>
    <w:p w14:paraId="1D295E34" w14:textId="77777777" w:rsidR="00342A77" w:rsidRPr="00342A77" w:rsidRDefault="00342A77" w:rsidP="00342A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25A63187" w14:textId="77777777" w:rsidR="00342A77" w:rsidRDefault="00342A77" w:rsidP="00342A77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7ED387F" w14:textId="0F46AEA2" w:rsidR="00342A77" w:rsidRPr="00342A77" w:rsidRDefault="00342A77" w:rsidP="00342A7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42A77">
        <w:rPr>
          <w:rFonts w:ascii="Times New Roman" w:hAnsi="Times New Roman" w:cs="Times New Roman"/>
          <w:b/>
          <w:sz w:val="32"/>
          <w:szCs w:val="32"/>
          <w:u w:val="single"/>
        </w:rPr>
        <w:t>Прием на платное обучение:</w:t>
      </w:r>
    </w:p>
    <w:p w14:paraId="129D4D3C" w14:textId="25FC18F9" w:rsidR="00342A77" w:rsidRPr="00342A77" w:rsidRDefault="00342A77" w:rsidP="00342A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42A77">
        <w:rPr>
          <w:rFonts w:ascii="Times New Roman" w:hAnsi="Times New Roman" w:cs="Times New Roman"/>
          <w:sz w:val="32"/>
          <w:szCs w:val="32"/>
        </w:rPr>
        <w:t xml:space="preserve">Лица, поступающие с дипломом о </w:t>
      </w:r>
      <w:r>
        <w:rPr>
          <w:rFonts w:ascii="Times New Roman" w:hAnsi="Times New Roman" w:cs="Times New Roman"/>
          <w:sz w:val="32"/>
          <w:szCs w:val="32"/>
        </w:rPr>
        <w:t>среднем профессиональном образовании</w:t>
      </w:r>
      <w:r w:rsidRPr="00342A77">
        <w:rPr>
          <w:rFonts w:ascii="Times New Roman" w:hAnsi="Times New Roman" w:cs="Times New Roman"/>
          <w:sz w:val="32"/>
          <w:szCs w:val="32"/>
        </w:rPr>
        <w:t>;</w:t>
      </w:r>
    </w:p>
    <w:p w14:paraId="37A8BC42" w14:textId="12CFABD0" w:rsidR="00342A77" w:rsidRPr="00342A77" w:rsidRDefault="00342A77" w:rsidP="00342A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42A77">
        <w:rPr>
          <w:rFonts w:ascii="Times New Roman" w:hAnsi="Times New Roman" w:cs="Times New Roman"/>
          <w:sz w:val="32"/>
          <w:szCs w:val="32"/>
        </w:rPr>
        <w:t>Лица с высшим образованием, поступающие на</w:t>
      </w:r>
      <w:r>
        <w:rPr>
          <w:rFonts w:ascii="Times New Roman" w:hAnsi="Times New Roman" w:cs="Times New Roman"/>
          <w:sz w:val="32"/>
          <w:szCs w:val="32"/>
        </w:rPr>
        <w:t xml:space="preserve"> обучение</w:t>
      </w:r>
      <w:r w:rsidRPr="00342A77">
        <w:rPr>
          <w:rFonts w:ascii="Times New Roman" w:hAnsi="Times New Roman" w:cs="Times New Roman"/>
          <w:sz w:val="32"/>
          <w:szCs w:val="32"/>
        </w:rPr>
        <w:t xml:space="preserve"> в ускоренную группу вечернего отделения;</w:t>
      </w:r>
    </w:p>
    <w:p w14:paraId="5F4AF210" w14:textId="7CFD766D" w:rsidR="00342A77" w:rsidRPr="00342A77" w:rsidRDefault="00342A77" w:rsidP="00342A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42A77">
        <w:rPr>
          <w:rFonts w:ascii="Times New Roman" w:hAnsi="Times New Roman" w:cs="Times New Roman"/>
          <w:sz w:val="32"/>
          <w:szCs w:val="32"/>
        </w:rPr>
        <w:t>Иностранные граждане;</w:t>
      </w:r>
    </w:p>
    <w:p w14:paraId="59353198" w14:textId="37D6ED2D" w:rsidR="00342A77" w:rsidRPr="00342A77" w:rsidRDefault="00342A77" w:rsidP="00342A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42A77">
        <w:rPr>
          <w:rFonts w:ascii="Times New Roman" w:hAnsi="Times New Roman" w:cs="Times New Roman"/>
          <w:sz w:val="32"/>
          <w:szCs w:val="32"/>
        </w:rPr>
        <w:t>Жители С</w:t>
      </w:r>
      <w:r>
        <w:rPr>
          <w:rFonts w:ascii="Times New Roman" w:hAnsi="Times New Roman" w:cs="Times New Roman"/>
          <w:sz w:val="32"/>
          <w:szCs w:val="32"/>
        </w:rPr>
        <w:t>анкт-Петербурга</w:t>
      </w:r>
      <w:r w:rsidRPr="00342A77">
        <w:rPr>
          <w:rFonts w:ascii="Times New Roman" w:hAnsi="Times New Roman" w:cs="Times New Roman"/>
          <w:sz w:val="32"/>
          <w:szCs w:val="32"/>
        </w:rPr>
        <w:t>, не прошедшие по конкурсу на бюджетные места.</w:t>
      </w:r>
    </w:p>
    <w:p w14:paraId="12549D11" w14:textId="77777777" w:rsidR="00AA035C" w:rsidRPr="00342A77" w:rsidRDefault="00AA035C">
      <w:pPr>
        <w:rPr>
          <w:sz w:val="32"/>
          <w:szCs w:val="32"/>
        </w:rPr>
      </w:pPr>
    </w:p>
    <w:sectPr w:rsidR="00AA035C" w:rsidRPr="00342A77" w:rsidSect="00342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721"/>
    <w:multiLevelType w:val="hybridMultilevel"/>
    <w:tmpl w:val="73D2C4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D7212D"/>
    <w:multiLevelType w:val="hybridMultilevel"/>
    <w:tmpl w:val="28D6F9BC"/>
    <w:lvl w:ilvl="0" w:tplc="B49E96CA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77"/>
    <w:rsid w:val="00342A77"/>
    <w:rsid w:val="00AA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8B34"/>
  <w15:chartTrackingRefBased/>
  <w15:docId w15:val="{AC895FDD-A48D-409E-9330-77CE5124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A77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2020-06-11T10:05:00Z</dcterms:created>
  <dcterms:modified xsi:type="dcterms:W3CDTF">2020-06-11T10:08:00Z</dcterms:modified>
</cp:coreProperties>
</file>